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2436C">
        <w:rPr>
          <w:rFonts w:ascii="Times New Roman" w:hAnsi="Times New Roman"/>
          <w:b/>
          <w:bCs/>
          <w:sz w:val="28"/>
          <w:szCs w:val="28"/>
        </w:rPr>
        <w:t>26.02.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36C">
        <w:rPr>
          <w:rFonts w:ascii="Times New Roman" w:hAnsi="Times New Roman"/>
          <w:b/>
          <w:bCs/>
          <w:sz w:val="28"/>
          <w:szCs w:val="28"/>
        </w:rPr>
        <w:t>16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9C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A76F14" w:rsidRDefault="0022436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A76F14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A76F14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A76F14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A76F14" w:rsidRPr="00752B80" w:rsidRDefault="00B520A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76F14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>
        <w:rPr>
          <w:rFonts w:ascii="Times New Roman" w:hAnsi="Times New Roman"/>
          <w:b/>
          <w:bCs/>
          <w:sz w:val="28"/>
          <w:szCs w:val="28"/>
        </w:rPr>
        <w:t>08.04.2015 г. № 18</w:t>
      </w:r>
    </w:p>
    <w:p w:rsidR="003A6D9C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52B80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FA3955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FA3955">
        <w:rPr>
          <w:rFonts w:ascii="Times New Roman" w:eastAsia="Times New Roman" w:hAnsi="Times New Roman"/>
          <w:b/>
          <w:bCs/>
          <w:sz w:val="28"/>
          <w:szCs w:val="28"/>
        </w:rPr>
        <w:t>О предварительном согласовании</w:t>
      </w:r>
    </w:p>
    <w:p w:rsidR="00752B80" w:rsidRPr="00752B80" w:rsidRDefault="00FA3955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предоставления земельного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участка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22436C" w:rsidRDefault="0022436C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D9C" w:rsidRPr="0022436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27.07.2010 г. </w:t>
      </w:r>
      <w:proofErr w:type="gramStart"/>
      <w:r w:rsidR="003A6D9C" w:rsidRPr="0022436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22436C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22436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22436C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2243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3955" w:rsidRPr="0022436C" w:rsidRDefault="003A6D9C" w:rsidP="0022436C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657436" w:rsidRPr="002243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657436" w:rsidRPr="0022436C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657436" w:rsidRPr="002243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</w:t>
      </w:r>
      <w:r w:rsidR="00FA3955" w:rsidRPr="002243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FA3955" w:rsidRPr="0022436C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FA3955" w:rsidRPr="002243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«О предварительном согласовании предоставления земельного</w:t>
      </w:r>
      <w:r w:rsidR="00FA3955" w:rsidRPr="0022436C">
        <w:rPr>
          <w:rFonts w:ascii="Times New Roman" w:hAnsi="Times New Roman" w:cs="Times New Roman"/>
          <w:bCs/>
          <w:sz w:val="28"/>
          <w:szCs w:val="28"/>
        </w:rPr>
        <w:t xml:space="preserve"> участка» </w:t>
      </w:r>
    </w:p>
    <w:p w:rsidR="003A6D9C" w:rsidRPr="0022436C" w:rsidRDefault="003A6D9C" w:rsidP="0022436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22436C" w:rsidRDefault="00752B80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1.1</w:t>
      </w:r>
      <w:r w:rsidR="003A6D9C" w:rsidRPr="0022436C">
        <w:rPr>
          <w:rFonts w:ascii="Times New Roman" w:hAnsi="Times New Roman" w:cs="Times New Roman"/>
          <w:sz w:val="28"/>
          <w:szCs w:val="28"/>
        </w:rPr>
        <w:t>.</w:t>
      </w:r>
      <w:r w:rsidR="00441883" w:rsidRPr="0022436C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22436C">
        <w:rPr>
          <w:rFonts w:ascii="Times New Roman" w:hAnsi="Times New Roman" w:cs="Times New Roman"/>
          <w:sz w:val="28"/>
          <w:szCs w:val="28"/>
        </w:rPr>
        <w:t>дополнить раздел 1 частью 1.12. следующего содержания:</w:t>
      </w:r>
    </w:p>
    <w:p w:rsidR="001B2CCD" w:rsidRPr="0022436C" w:rsidRDefault="00657436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 xml:space="preserve">«1.12. </w:t>
      </w:r>
      <w:proofErr w:type="gramStart"/>
      <w:r w:rsidR="001B2CCD" w:rsidRPr="0022436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в орган местного </w:t>
      </w:r>
      <w:r w:rsidR="001B2CCD" w:rsidRPr="0022436C">
        <w:rPr>
          <w:rFonts w:ascii="Times New Roman" w:hAnsi="Times New Roman" w:cs="Times New Roman"/>
          <w:sz w:val="28"/>
          <w:szCs w:val="28"/>
        </w:rPr>
        <w:lastRenderedPageBreak/>
        <w:t>самоуправления письменно посредством почтовой связи, электронной почты</w:t>
      </w:r>
      <w:r w:rsidR="00956435" w:rsidRPr="0022436C">
        <w:rPr>
          <w:rFonts w:ascii="Times New Roman" w:hAnsi="Times New Roman" w:cs="Times New Roman"/>
          <w:sz w:val="28"/>
          <w:szCs w:val="28"/>
        </w:rPr>
        <w:t>, 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услуг,</w:t>
      </w:r>
      <w:r w:rsidR="001B2CCD" w:rsidRPr="0022436C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подразделение.</w:t>
      </w:r>
      <w:proofErr w:type="gramEnd"/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A76F14" w:rsidRPr="0022436C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22436C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22436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1.2. дополнить раздел 2 частью 2.24. следующего содержания: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B520A9" w:rsidRPr="0022436C" w:rsidRDefault="00B520A9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6C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22436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2436C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CD" w:rsidRPr="0022436C" w:rsidRDefault="0022436C" w:rsidP="00224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224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2243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CCD" w:rsidRPr="0022436C" w:rsidRDefault="001B2CCD" w:rsidP="00224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22436C" w:rsidRDefault="00752B80" w:rsidP="00224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22436C" w:rsidRDefault="003A6D9C" w:rsidP="002243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436C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22436C" w:rsidRDefault="003A6D9C" w:rsidP="002243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436C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2243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22436C" w:rsidRDefault="00752B80" w:rsidP="002243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436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224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4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43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22436C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22436C" w:rsidRDefault="004237DE" w:rsidP="002243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22436C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040A6E"/>
    <w:rsid w:val="001B2CCD"/>
    <w:rsid w:val="0022436C"/>
    <w:rsid w:val="00290E9D"/>
    <w:rsid w:val="003A6D9C"/>
    <w:rsid w:val="004237DE"/>
    <w:rsid w:val="00441883"/>
    <w:rsid w:val="00657436"/>
    <w:rsid w:val="00722AD8"/>
    <w:rsid w:val="00752B80"/>
    <w:rsid w:val="00847667"/>
    <w:rsid w:val="008624F8"/>
    <w:rsid w:val="00956435"/>
    <w:rsid w:val="009B516A"/>
    <w:rsid w:val="00A246AC"/>
    <w:rsid w:val="00A62D28"/>
    <w:rsid w:val="00A76F14"/>
    <w:rsid w:val="00B520A9"/>
    <w:rsid w:val="00C85846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2016-02-29T04:09:00Z</cp:lastPrinted>
  <dcterms:created xsi:type="dcterms:W3CDTF">2014-10-02T10:03:00Z</dcterms:created>
  <dcterms:modified xsi:type="dcterms:W3CDTF">2016-02-29T04:10:00Z</dcterms:modified>
</cp:coreProperties>
</file>